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7AE4" w14:textId="77777777" w:rsidR="00D932A7" w:rsidRPr="00453278" w:rsidRDefault="00D932A7" w:rsidP="00D932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bookmarkStart w:id="0" w:name="_GoBack"/>
      <w:bookmarkEnd w:id="0"/>
      <w:r w:rsidRPr="00453278">
        <w:rPr>
          <w:rFonts w:ascii="Arial" w:eastAsia="Times New Roman" w:hAnsi="Arial" w:cs="Arial"/>
          <w:b/>
          <w:bCs/>
          <w:color w:val="231F20"/>
          <w:sz w:val="28"/>
          <w:szCs w:val="24"/>
        </w:rPr>
        <w:t>Social Validity Survey for Teachers</w:t>
      </w:r>
    </w:p>
    <w:p w14:paraId="3F09DB6B" w14:textId="77777777" w:rsidR="00D932A7" w:rsidRPr="00D932A7" w:rsidRDefault="00D932A7" w:rsidP="00D932A7">
      <w:pPr>
        <w:widowControl w:val="0"/>
        <w:spacing w:before="6" w:after="0" w:line="240" w:lineRule="auto"/>
        <w:rPr>
          <w:rFonts w:eastAsia="Times New Roman" w:cs="Times New Roman"/>
        </w:rPr>
      </w:pPr>
    </w:p>
    <w:p w14:paraId="78335DDA" w14:textId="77777777" w:rsidR="00D932A7" w:rsidRPr="00D932A7" w:rsidRDefault="00D932A7" w:rsidP="00D932A7">
      <w:pPr>
        <w:widowControl w:val="0"/>
        <w:tabs>
          <w:tab w:val="left" w:pos="4320"/>
          <w:tab w:val="left" w:pos="7470"/>
          <w:tab w:val="left" w:pos="9360"/>
        </w:tabs>
        <w:spacing w:after="0" w:line="240" w:lineRule="auto"/>
        <w:ind w:right="-20"/>
        <w:rPr>
          <w:rFonts w:ascii="Minion Pro" w:eastAsia="Times New Roman" w:hAnsi="Minion Pro" w:cs="Minion Pro"/>
          <w:u w:val="single"/>
        </w:rPr>
      </w:pPr>
      <w:r w:rsidRPr="00D932A7">
        <w:rPr>
          <w:rFonts w:ascii="Minion Pro" w:eastAsia="Times New Roman" w:hAnsi="Minion Pro" w:cs="Minion Pro"/>
          <w:color w:val="231F20"/>
        </w:rPr>
        <w:t>Student Name</w:t>
      </w:r>
      <w:r w:rsidRPr="00D932A7">
        <w:rPr>
          <w:rFonts w:ascii="Minion Pro" w:eastAsia="Times New Roman" w:hAnsi="Minion Pro" w:cs="Minion Pro"/>
          <w:color w:val="231F20"/>
          <w:u w:val="single"/>
        </w:rPr>
        <w:tab/>
      </w:r>
      <w:r w:rsidRPr="00D932A7">
        <w:rPr>
          <w:rFonts w:ascii="Minion Pro" w:eastAsia="Times New Roman" w:hAnsi="Minion Pro" w:cs="Minion Pro"/>
          <w:color w:val="231F20"/>
        </w:rPr>
        <w:t xml:space="preserve"> Teacher</w:t>
      </w:r>
      <w:proofErr w:type="gramStart"/>
      <w:r w:rsidRPr="00D932A7">
        <w:rPr>
          <w:rFonts w:ascii="Minion Pro" w:eastAsia="Times New Roman" w:hAnsi="Minion Pro" w:cs="Minion Pro"/>
          <w:color w:val="231F20"/>
          <w:u w:val="single"/>
        </w:rPr>
        <w:tab/>
      </w:r>
      <w:r w:rsidRPr="00D932A7">
        <w:rPr>
          <w:rFonts w:ascii="Minion Pro" w:eastAsia="Times New Roman" w:hAnsi="Minion Pro" w:cs="Minion Pro"/>
          <w:color w:val="231F20"/>
        </w:rPr>
        <w:t xml:space="preserve">  Date</w:t>
      </w:r>
      <w:proofErr w:type="gramEnd"/>
      <w:r w:rsidRPr="00D932A7">
        <w:rPr>
          <w:rFonts w:ascii="Minion Pro" w:eastAsia="Times New Roman" w:hAnsi="Minion Pro" w:cs="Minion Pro"/>
          <w:color w:val="231F20"/>
          <w:u w:val="single"/>
        </w:rPr>
        <w:tab/>
      </w:r>
    </w:p>
    <w:p w14:paraId="65A4670F" w14:textId="77777777" w:rsidR="00D932A7" w:rsidRPr="00D932A7" w:rsidRDefault="00D932A7" w:rsidP="00D932A7">
      <w:pPr>
        <w:widowControl w:val="0"/>
        <w:spacing w:before="18" w:after="0" w:line="240" w:lineRule="auto"/>
        <w:rPr>
          <w:rFonts w:eastAsia="Times New Roman" w:cs="Times New Roman"/>
        </w:rPr>
      </w:pPr>
    </w:p>
    <w:p w14:paraId="6F1295D2" w14:textId="77777777" w:rsidR="00D932A7" w:rsidRPr="00D932A7" w:rsidRDefault="00D932A7" w:rsidP="00D932A7">
      <w:pPr>
        <w:widowControl w:val="0"/>
        <w:spacing w:after="0" w:line="240" w:lineRule="auto"/>
        <w:ind w:right="799"/>
        <w:rPr>
          <w:rFonts w:ascii="Minion Pro" w:eastAsia="Times New Roman" w:hAnsi="Minion Pro" w:cs="Minion Pro"/>
        </w:rPr>
      </w:pPr>
      <w:r w:rsidRPr="00D932A7">
        <w:rPr>
          <w:rFonts w:ascii="Minion Pro" w:eastAsia="Times New Roman" w:hAnsi="Minion Pro" w:cs="Minion Pro"/>
          <w:color w:val="231F20"/>
        </w:rPr>
        <w:t>For each statement, circle one number that best describes how you feel about behavior intervention plan for this student.</w:t>
      </w:r>
    </w:p>
    <w:p w14:paraId="370A7E4B" w14:textId="77777777" w:rsidR="00D932A7" w:rsidRPr="00D932A7" w:rsidRDefault="00D932A7" w:rsidP="00D932A7">
      <w:pPr>
        <w:widowControl w:val="0"/>
        <w:spacing w:before="18" w:after="0" w:line="240" w:lineRule="auto"/>
        <w:rPr>
          <w:rFonts w:eastAsia="Times New Roman" w:cs="Times New Roman"/>
          <w:sz w:val="24"/>
          <w:szCs w:val="24"/>
        </w:rPr>
      </w:pPr>
    </w:p>
    <w:p w14:paraId="289BD764" w14:textId="7BA890E5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right="-2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 xml:space="preserve">I understood </w:t>
      </w:r>
      <w:proofErr w:type="gramStart"/>
      <w:r w:rsidRPr="006E3AC7">
        <w:rPr>
          <w:rFonts w:ascii="Minion Pro" w:eastAsia="Times New Roman" w:hAnsi="Minion Pro" w:cs="Minion Pro"/>
          <w:color w:val="231F20"/>
        </w:rPr>
        <w:t>all of</w:t>
      </w:r>
      <w:proofErr w:type="gramEnd"/>
      <w:r w:rsidRPr="006E3AC7">
        <w:rPr>
          <w:rFonts w:ascii="Minion Pro" w:eastAsia="Times New Roman" w:hAnsi="Minion Pro" w:cs="Minion Pro"/>
          <w:color w:val="231F20"/>
        </w:rPr>
        <w:t xml:space="preserve"> the elements of the behavior intervention plan.</w:t>
      </w:r>
    </w:p>
    <w:p w14:paraId="7DA2F07D" w14:textId="77777777"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  <w:bookmarkStart w:id="1" w:name="_Hlk512682573"/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14:paraId="2C6BEDB2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6EF0F174" w14:textId="77777777"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14:paraId="36E5373F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438A9790" w14:textId="77777777"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12852DC0" w14:textId="77777777"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bookmarkEnd w:id="1"/>
    <w:p w14:paraId="1A38EBA1" w14:textId="1AE3B035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before="3" w:after="0" w:line="240" w:lineRule="auto"/>
        <w:ind w:left="36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>I had the skills needed to implement the behavior intervention plan.</w:t>
      </w:r>
    </w:p>
    <w:p w14:paraId="14B440E7" w14:textId="77777777"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14:paraId="1962DB79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622AA759" w14:textId="77777777"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14:paraId="5B2FC5FB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008A7825" w14:textId="77777777"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52CB2445" w14:textId="77777777"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14:paraId="563B5A8F" w14:textId="71D5DFEF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before="3" w:after="0" w:line="240" w:lineRule="auto"/>
        <w:ind w:left="36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>Problem behaviors have decreased since the implementation of the behavior intervention plan.</w:t>
      </w:r>
    </w:p>
    <w:p w14:paraId="3E0E0494" w14:textId="77777777"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14:paraId="37895EBB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3AD2796F" w14:textId="77777777"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14:paraId="31F6A7C0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2C0409BF" w14:textId="77777777"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5E8E2F8A" w14:textId="77777777"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14:paraId="0FC2A338" w14:textId="6F5D8DD9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before="10" w:after="0" w:line="240" w:lineRule="auto"/>
        <w:ind w:left="36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>Appropriate classroom behaviors have increased as a result of the implementation of the behavior intervention plan.</w:t>
      </w:r>
    </w:p>
    <w:p w14:paraId="38FC45E7" w14:textId="77777777"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14:paraId="001240C6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41128F5A" w14:textId="77777777"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14:paraId="0883093D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574B8D92" w14:textId="77777777"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26061931" w14:textId="77777777"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14:paraId="530130D6" w14:textId="0FBCA8C7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before="10" w:after="0" w:line="240" w:lineRule="auto"/>
        <w:ind w:left="36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>My participation in the implementation of the behavior intervention plan was relatively easy (e.g. amount of time/effort) to implement.</w:t>
      </w:r>
    </w:p>
    <w:p w14:paraId="6FBB58E2" w14:textId="77777777" w:rsidR="00D932A7" w:rsidRPr="00D932A7" w:rsidRDefault="00D932A7" w:rsidP="00D932A7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14:paraId="1DD091F3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014DB976" w14:textId="77777777"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14:paraId="5D319C57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657BE5F4" w14:textId="77777777"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53479DE8" w14:textId="77777777" w:rsidR="00D932A7" w:rsidRPr="00D932A7" w:rsidRDefault="00D932A7" w:rsidP="00D932A7">
      <w:pPr>
        <w:widowControl w:val="0"/>
        <w:spacing w:before="8" w:after="0" w:line="240" w:lineRule="auto"/>
        <w:rPr>
          <w:rFonts w:eastAsia="Times New Roman" w:cs="Times New Roman"/>
          <w:sz w:val="14"/>
          <w:szCs w:val="14"/>
        </w:rPr>
      </w:pPr>
    </w:p>
    <w:p w14:paraId="7D81A11F" w14:textId="6068A52D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before="10" w:after="0" w:line="240" w:lineRule="auto"/>
        <w:ind w:left="36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>Participation in implementing the behavior intervention plan for this student was worth the time and effort.</w:t>
      </w:r>
    </w:p>
    <w:p w14:paraId="710F2C47" w14:textId="77777777" w:rsidR="00D932A7" w:rsidRPr="00D932A7" w:rsidRDefault="00D932A7" w:rsidP="00D932A7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D932A7" w:rsidRPr="00D932A7" w14:paraId="3EFF66CD" w14:textId="77777777" w:rsidTr="000A5A9E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6E22901C" w14:textId="77777777" w:rsidR="00D932A7" w:rsidRPr="00D932A7" w:rsidRDefault="00D932A7" w:rsidP="00D932A7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D932A7" w:rsidRPr="00D932A7" w14:paraId="101D725C" w14:textId="77777777" w:rsidTr="000A5A9E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67179E36" w14:textId="77777777" w:rsidR="00D932A7" w:rsidRPr="00D932A7" w:rsidRDefault="00D932A7" w:rsidP="00D932A7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54B8E6BF" w14:textId="77777777" w:rsidR="00D932A7" w:rsidRPr="00D932A7" w:rsidRDefault="00D932A7" w:rsidP="00D932A7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14:paraId="5479177C" w14:textId="77777777" w:rsidR="00D932A7" w:rsidRPr="00D932A7" w:rsidRDefault="00D932A7" w:rsidP="00D932A7">
      <w:pPr>
        <w:widowControl w:val="0"/>
        <w:spacing w:before="6" w:after="0" w:line="240" w:lineRule="auto"/>
        <w:ind w:right="-20"/>
        <w:jc w:val="right"/>
        <w:rPr>
          <w:rFonts w:ascii="Minion Pro" w:eastAsia="Times New Roman" w:hAnsi="Minion Pro" w:cs="Minion Pro"/>
          <w:sz w:val="20"/>
          <w:szCs w:val="20"/>
        </w:rPr>
      </w:pPr>
      <w:r w:rsidRPr="00D932A7">
        <w:rPr>
          <w:rFonts w:ascii="Minion Pro" w:eastAsia="Times New Roman" w:hAnsi="Minion Pro" w:cs="Minion Pro"/>
          <w:i/>
          <w:color w:val="231F20"/>
          <w:sz w:val="20"/>
          <w:szCs w:val="20"/>
        </w:rPr>
        <w:t>Adapted from Deanne A. Crone, Leanne S. Hawk</w:t>
      </w:r>
      <w:r w:rsidR="005C51D9">
        <w:rPr>
          <w:rFonts w:ascii="Minion Pro" w:eastAsia="Times New Roman" w:hAnsi="Minion Pro" w:cs="Minion Pro"/>
          <w:i/>
          <w:color w:val="231F20"/>
          <w:sz w:val="20"/>
          <w:szCs w:val="20"/>
        </w:rPr>
        <w:t>en, and Robert H. Horner (2010)</w:t>
      </w:r>
    </w:p>
    <w:p w14:paraId="4486D1AE" w14:textId="77777777" w:rsidR="00225AC2" w:rsidRDefault="00225AC2"/>
    <w:sectPr w:rsidR="00225AC2" w:rsidSect="009D10AF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D79F" w14:textId="77777777" w:rsidR="007431EA" w:rsidRDefault="007431EA" w:rsidP="00D932A7">
      <w:pPr>
        <w:spacing w:after="0" w:line="240" w:lineRule="auto"/>
      </w:pPr>
      <w:r>
        <w:separator/>
      </w:r>
    </w:p>
  </w:endnote>
  <w:endnote w:type="continuationSeparator" w:id="0">
    <w:p w14:paraId="09B0623E" w14:textId="77777777" w:rsidR="007431EA" w:rsidRDefault="007431EA" w:rsidP="00D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C1E0" w14:textId="77777777" w:rsidR="00D932A7" w:rsidRDefault="003B550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C56A56" wp14:editId="478D1E0A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3356" w14:textId="77777777" w:rsidR="003B550C" w:rsidRPr="00D4429D" w:rsidRDefault="003B550C" w:rsidP="003B550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0B597" w14:textId="66CB78F5" w:rsidR="003B550C" w:rsidRPr="00D4429D" w:rsidRDefault="00453278" w:rsidP="003B550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C56A56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0BC63356" w14:textId="77777777" w:rsidR="003B550C" w:rsidRPr="00D4429D" w:rsidRDefault="003B550C" w:rsidP="003B550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6110B597" w14:textId="66CB78F5" w:rsidR="003B550C" w:rsidRPr="00D4429D" w:rsidRDefault="00453278" w:rsidP="003B550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6C14B" w14:textId="77777777" w:rsidR="007431EA" w:rsidRDefault="007431EA" w:rsidP="00D932A7">
      <w:pPr>
        <w:spacing w:after="0" w:line="240" w:lineRule="auto"/>
      </w:pPr>
      <w:r>
        <w:separator/>
      </w:r>
    </w:p>
  </w:footnote>
  <w:footnote w:type="continuationSeparator" w:id="0">
    <w:p w14:paraId="03EFBA0E" w14:textId="77777777" w:rsidR="007431EA" w:rsidRDefault="007431EA" w:rsidP="00D93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9FD"/>
    <w:multiLevelType w:val="hybridMultilevel"/>
    <w:tmpl w:val="685AAFC8"/>
    <w:lvl w:ilvl="0" w:tplc="2754302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3DFA"/>
    <w:multiLevelType w:val="hybridMultilevel"/>
    <w:tmpl w:val="C966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A7"/>
    <w:rsid w:val="000F7DEF"/>
    <w:rsid w:val="00225AC2"/>
    <w:rsid w:val="00394EDA"/>
    <w:rsid w:val="003B550C"/>
    <w:rsid w:val="00453278"/>
    <w:rsid w:val="005C51D9"/>
    <w:rsid w:val="006E3AC7"/>
    <w:rsid w:val="007431EA"/>
    <w:rsid w:val="009B23DE"/>
    <w:rsid w:val="00D932A7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CF20A"/>
  <w15:chartTrackingRefBased/>
  <w15:docId w15:val="{05604450-448B-4C25-BAE8-5F06B311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A7"/>
  </w:style>
  <w:style w:type="paragraph" w:styleId="Footer">
    <w:name w:val="footer"/>
    <w:basedOn w:val="Normal"/>
    <w:link w:val="FooterChar"/>
    <w:uiPriority w:val="99"/>
    <w:unhideWhenUsed/>
    <w:rsid w:val="00D9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A7"/>
  </w:style>
  <w:style w:type="paragraph" w:styleId="ListParagraph">
    <w:name w:val="List Paragraph"/>
    <w:basedOn w:val="Normal"/>
    <w:uiPriority w:val="34"/>
    <w:qFormat/>
    <w:rsid w:val="006E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2020-09-20T17:23:00Z</dcterms:created>
  <dcterms:modified xsi:type="dcterms:W3CDTF">2020-09-20T17:23:00Z</dcterms:modified>
</cp:coreProperties>
</file>